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湖南省聚沣昱贸易有限公司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8:30:00上午至2024-05-15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长沙市雨花区劳动中路539号中江佳境天成地下室N单元-1层-108号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长沙市雨花区劳动中路539号中江佳境天成地下室N单元-1层-108号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