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重庆荣成玻璃制品有限公司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0301-2021-2024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0301-2021-2024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重庆荣成玻璃制品有限公司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邓玉梅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ISC-2021-1018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