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石家庄京华电缆有限公司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陈文阁，吉洁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2024年04月29日 上午至2024年04月29日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刘增棉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