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保定源启电力科技有限公司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0317-2022-SA-2024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张伟光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15830920005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15830920005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、互感器、变压器、低压电器、熔断器、隔离开关、避雷器、绝缘手套、绝缘靴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