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瑞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2 8:30:00下午至2024-04-2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常州市武进区礼嘉镇毛家村委礼毛路2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常州市武进区礼嘉镇毛家村委礼毛路2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3日 下午至2024年04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