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苏州伟创电气科技股份有限公司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0210-2019-2024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崔敬民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0210-2019-2024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苏州伟创电气科技股份有限公司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陈奇</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ISC-2019-0576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2024-12-05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