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10165-2024-Q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北京和昊达科技有限公司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91110116057326298F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北京和昊达科技有限公司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北京市海淀区上地三街9号金隅嘉华大厦A座605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电子产品(网络设备)的销售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北京和昊达科技有限公司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北京市怀柔区杨宋镇凤翔东大街9号201室（集群注册）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北京市海淀区上地三街9号金隅嘉华大厦A座605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电子产品(网络设备)的销售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