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天津龙鼎熙石化新能源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4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张鹏</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4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天津龙鼎熙石化新能源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振坤</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6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3-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