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0147-2023-QE-2024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石家庄曼德科技有限公司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91130104556091710K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石家庄曼德科技有限公司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Q：印刷机械设备配件、印刷耗材(润版液、清洗剂)、环保设备、机械设备配件的销售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E：印刷机械设备配件、印刷耗材(润版液、清洗剂)、环保设备、机械设备配件的销售所涉及场所的相关环境管理活动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O：印刷机械设备配件、印刷耗材(润版液、清洗剂)、环保设备、机械设备配件的销售所涉及场所的相关职业健康安全管理活动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石家庄曼德科技有限公司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石家庄桥西区维明南大街139号白金公寓1-1504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Q：印刷机械设备配件、印刷耗材(润版液、清洗剂)、环保设备、机械设备配件的销售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E：印刷机械设备配件、印刷耗材(润版液、清洗剂)、环保设备、机械设备配件的销售所涉及场所的相关环境管理活动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O：印刷机械设备配件、印刷耗材(润版液、清洗剂)、环保设备、机械设备配件的销售所涉及场所的相关职业健康安全管理活动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