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祁门县保安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31日 上午至2024年01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31上午至2024-01-31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祁门县保安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