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元恒大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7 8:00:00上午至2024-01-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涿州市松林店镇工业西路西侧、学校街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涿州市松林店镇工业西路西侧、学校街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8日 上午至2024年0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