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71834"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宝鸡市红星凯瑞工贸有限公司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20932-2024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7297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20932-2024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宝鸡市红星凯瑞工贸有限公司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马涛</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ISC-2024-1863(有效)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2025年11月18日上午至2025年11月18日下午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5014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