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20932-2024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宝鸡市红星凯瑞工贸有限公司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2025年11月18日 08:30至2025年11月18日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894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