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尚品和盛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0 8:30:00下午至2024-01-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漓江道346号办公楼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红旗大街469号（二层）（承包食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1日 下午至2024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