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重庆芳园建设工程咨询有限公司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2023-12-25 8:30:00上午至2023-12-25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重庆市永川区红河中路433号1幢2单元14-1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重庆市永川区红河中路433号1幢2单元14-1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2023年12月27日 上午至2023年12月29日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