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深圳市百勤石油技术有限公司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1141-2022-SA-2023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深圳市南山区粤海街道海珠社区海德三道199号天利中央广场701、708、709、710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林景禹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深圳市南山区粤海街道海珠社区海德三道199号天利中央广场701、708、709、710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0755-86331788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0755-86331788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油田勘探开发项目研究，钻井、完井、增产、井下作业及油田地面工程的方案设计、项目管理和工程作业服务及相关设备工具的销售和安装。从事井下作业的技术服务及其项目咨询服务；井下作业设备的销售及相关配套服务；石油、天然气、地热钻井技术服务的售后服务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