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河北沛桥检测技术有限公司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2023-02-28 8:30:00上午至下午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河北省保定市莲池区百楼镇向新路 198 号深圳园创业广地址:场 1号楼16层1601-5 号商用</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河北省保定市莲池区百楼镇向新路 198 号深圳园创业广地址:场 1号楼16层1601-5 号商用</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2023年12月11日 上午至2023年12月13日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