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20678-2025-Q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山东共盛复合材料有限公司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91370900MA3C7RFM0D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山东共盛复合材料有限公司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泰安市徂汶景区滨河片区赵庄村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山东省泰安市新泰果都工业园4号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Q:无碱玻璃纤维方格布的生产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山东共盛复合材料有限公司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泰安市徂汶景区滨河片区赵庄村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山东省泰安市新泰果都工业园4号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Q:无碱玻璃纤维方格布的生产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7064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