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上海大佳管道设备工程有限公司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3249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