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10918-2024-QEO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甘肃铸匠机械制造有限公司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91620403MA71UMDH6U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甘肃铸匠机械制造有限公司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甘肃省白银市平川区电力路1号1幢3层（限于行政办公和通讯联络）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甘肃省白银市平川区电力路1号（容和集团厂区内）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E:矿山机械设备配件的制造所涉及场所的相关环境管理活动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O:矿山机械设备配件的制造所涉及场所的相关职业健康安全管理活动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Q:矿山机械设备配件的制造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甘肃铸匠机械制造有限公司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甘肃省白银市平川区电力路1号1幢3层（限于行政办公和通讯联络）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甘肃省白银市平川区电力路1号（容和集团厂区内）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E:矿山机械设备配件的制造所涉及场所的相关环境管理活动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O:矿山机械设备配件的制造所涉及场所的相关职业健康安全管理活动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Q:矿山机械设备配件的制造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4786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