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10761-2024-QEO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911311027415134797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衡水市胜利东路286号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衡水市胜利东路286号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426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