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11137-2024-EO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辽宁英创寰宇通用设备有限公司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91210700098091405G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辽宁英创寰宇通用设备有限公司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中国(辽宁)自由贸易试验区沈阳片区全运路109-1号(109-1号)2层247-12227室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辽宁省沈阳市沈北新区蒲文路 17-24号；辽宁省沈阳市沈北新区鸭场街 7-1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E:100 毫米模拟弹弹体的生产；资质范围内的计量校准检测服务；135 公斤推力及以下涡喷发动机的科研、生产; 非标准设备(螺旋装药机、分步压装机、结合机)产线的设计、制造、组装、调试；4.08cm3 放入式测压器的设计、开发和生产所涉及场所的相关环境管理活动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O:100 毫米模拟弹弹体的生产；资质范围内的计量校准检测服务；135 公斤推力及以下涡喷发动机的科研、生产; 非标准设备(螺旋装药机、分步压装机、结合机)产线的设计、制造、组装、调试；4.08cm3 放入式测压器的设计、开发和生产所涉及场所的相关职业健康安全管理活动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辽宁英创寰宇通用设备有限公司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中国(辽宁)自由贸易试验区沈阳片区全运路109-1号(109-1号)2层247-12227室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辽宁省沈阳市沈北新区蒲文路 17-24号；辽宁省沈阳市沈北新区鸭场街 7-1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E:100 毫米模拟弹弹体的生产；资质范围内的计量校准检测服务；135 公斤推力及以下涡喷发动机的科研、生产; 非标准设备(螺旋装药机、分步压装机、结合机)产线的设计、制造、组装、调试；4.08cm3 放入式测压器的设计、开发和生产所涉及场所的相关环境管理活动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O:100 毫米模拟弹弹体的生产；资质范围内的计量校准检测服务；135 公斤推力及以下涡喷发动机的科研、生产; 非标准设备(螺旋装药机、分步压装机、结合机)产线的设计、制造、组装、调试；4.08cm3 放入式测压器的设计、开发和生产所涉及场所的相关职业健康安全管理活动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043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