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洛阳石化惠康实业有限公司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2025年05月26日上午至2025年05月29日上午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邹淑萍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77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