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江西仙廷精藏设备有限公司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91360982685968769L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江西仙廷精藏设备有限公司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江西省樟树市药都北路66号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江西省樟树市药都北路66号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E:骨灰盒存放架、铝合金骨灰盒存放架、智能骨灰盒存放架、牌位架、佛像架、瞻仰台、太平柜、水晶棺、火化机、解剖台、焚烧炉及尾气净化设备的生产，骨灰盒的销售所涉及场所的相关环境管理活动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S:骨灰盒存放架、铝合金骨灰盒存放架、智能骨灰盒存放架、牌位架、佛像架、瞻仰台、太平柜、水晶棺、火化机、解剖台、焚烧炉及尾气净化设备的生产，骨灰盒的销售所涉及场所的相关职业健康安全管理活动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Q:骨灰盒存放架、铝合金骨灰盒存放架、智能骨灰盒存放架、牌位架、佛像架、瞻仰台、太平柜、水晶棺、火化机、解剖台、焚烧炉及尾气净化设备的生产，骨灰盒的销售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江西仙廷精藏设备有限公司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江西省樟树市药都北路66号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江西省樟树市药都北路66号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E:骨灰盒存放架、铝合金骨灰盒存放架、智能骨灰盒存放架、牌位架、佛像架、瞻仰台、太平柜、水晶棺、火化机、解剖台、焚烧炉及尾气净化设备的生产，骨灰盒的销售所涉及场所的相关环境管理活动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S:骨灰盒存放架、铝合金骨灰盒存放架、智能骨灰盒存放架、牌位架、佛像架、瞻仰台、太平柜、水晶棺、火化机、解剖台、焚烧炉及尾气净化设备的生产，骨灰盒的销售所涉及场所的相关职业健康安全管理活动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Q:骨灰盒存放架、铝合金骨灰盒存放架、智能骨灰盒存放架、牌位架、佛像架、瞻仰台、太平柜、水晶棺、火化机、解剖台、焚烧炉及尾气净化设备的生产，骨灰盒的销售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68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