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厦门好中豪食品科技有限公司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蔡惠娜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1223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