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国工恒昌新材料（义乌）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1 8:00:00上午至2023-12-0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金华市义乌市大陈镇前山工业区G351国道东侧地块一(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金华市义乌市福田街道金融六街168号环球大厦38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3日 上午至2023年1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