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四川新玥恒汽车租赁有限公司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2023年12月18日 下午至2023年12月19日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2023-11-17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四川新玥恒汽车租赁有限公司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