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40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浙江奥士家具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17日 上午至2023年11月18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