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自贡市大洋艺术有限责任公司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2025年09月02日上午至2025年09月03日上午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2112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