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30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格雷格机电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94592531779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格雷格机电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省苏州工业园区东旺路8号7幢3楼3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苏省苏州工业园区东旺路8号7幢3楼3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输配电及控制设备（高压真空断路器、开关柜、变压器调压开关、隔离刀）、仪表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输配电及控制设备（高压真空断路器、开关柜、变压器调压开关、隔离刀）、仪表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输配电及控制设备（高压真空断路器、开关柜、变压器调压开关、隔离刀）、仪表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格雷格机电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省苏州工业园区东旺路8号7幢3楼3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苏州工业园区东旺路8号7幢3楼3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输配电及控制设备（高压真空断路器、开关柜、变压器调压开关、隔离刀）、仪表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输配电及控制设备（高压真空断路器、开关柜、变压器调压开关、隔离刀）、仪表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输配电及控制设备（高压真空断路器、开关柜、变压器调压开关、隔离刀）、仪表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