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盘锦中亚石油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7 8:30:00上午至2023-10-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辽宁省盘锦市大洼区新开镇项目集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辽宁省盘锦市大洼区新开镇项目集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8日 上午至2023年10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