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邢台维泰森林防火器材制造有限公司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91130529MA07R12T3Y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邢台维泰森林防火器材制造有限公司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邢台维泰森林防火器材制造有限公司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森林防火器材（二三四号工具、组合工具、往复式灭火水枪、电动水枪、水带背包）、森林消防泵、森林防火机械（高压细水雾灭火机、风力灭火机）、森林防护装备（森林消防服、防火手套、防火头盔、单兵包）、救生器具（救生圈、救生衣）的生产以及森林防火机械、园林机械、森林防护装备、防汛物资、消防器材、消防车、道路交通器材配件、消防破拆工具、防坠落辅助部件、户外运动装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