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铂士顿电气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17上午至2023-10-18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沣东新城西咸大道企业路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沣东新城西咸大道企业路3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7日 上午至2023年10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