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运城鑫工科技有限公司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2023-10-06 8:30:00上午至2023-10-06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运城市盐湖工业园区涑水大道10号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运城市盐湖工业园区涑水大道10号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2023年10月07日 上午至2023年10月10日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