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65-2022-Q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潍坊奥凯美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70076577450X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潍坊奥凯美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潍坊高新区东方路2577号（华润发展大厦A座18层，仅限办公场所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潍坊高新区东方路2577号（华润发展大厦A座18层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化工产品的进出口及销售（限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化工产品的进出口及销售（限许可范围内）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潍坊奥凯美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潍坊高新区东方路2577号（华润发展大厦A座18层，仅限办公场所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潍坊高新区东方路2577号（华润发展大厦A座18层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化工产品的进出口及销售（限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化工产品的进出口及销售（限许可范围内）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