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江西天仙精藏设备有限公司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黄鹤飞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0795-2088686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0003-2020-EI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诚信管理体系：初次认证第（二）阶段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天仙牌福寿架（骨灰盒存放架）所涉及的诚信管理活动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GB/T31950-2015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2020年04月04日 上午至2020年04月04日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吴垂青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18070482860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ISC[S]0232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