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微山三利特不锈钢有限公司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姜海军，马焕秋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