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成都金戈石油机械有限公司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0348-2019-Q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李俐</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姜海军</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2019-N1QMS-3073544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刘国斌</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宝鸡市通华石油设备制造有限公司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