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成都金戈石油机械有限公司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18.05.02;18.08.00;34.06.00;39.03.02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