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星特消防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30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25日 上午至2023年09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