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苏州迈高建筑工程有限公司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30615-2023-SA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2023年09月13日 下午至2023年09月14日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