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重庆味典餐饮管理有限公司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0594-2022-E-2023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2023年08月28日 下午至2023年08月29日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重庆味典餐饮管理有限公司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