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0826-2021-QEO-2023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911311027415134797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河北华泰复合管道有限公司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Q：认可：高压胶管总成的生产，空气源热泵（超低温空气增焓集热器）的组装，PE管、石油配件的销售；未认可：塑钢复合管（PE碳钢复合管、消防管、钢带增强聚乙烯螺旋波纹管）的生产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E：塑钢复合管（PE碳钢复合管、消防管、钢带增强聚乙烯螺旋波纹管）、高压胶管总成的生产，空气源热泵（超低温空气增焓集热器）的组装，PE管、石油配件的销售所涉及场所的相关环境管理活动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O：塑钢复合管（PE碳钢复合管、消防管、钢带增强聚乙烯螺旋波纹管）、高压胶管总成的生产，空气源热泵（超低温空气增焓集热器）的组装，PE管、石油配件的销售所涉及场所的相关职业健康安全管理活动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河北华泰复合管道有限公司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衡水市胜利东路286号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Q：认可：高压胶管总成的生产，空气源热泵（超低温空气增焓集热器）的组装，PE管、石油配件的销售；未认可：塑钢复合管（PE碳钢复合管、消防管、钢带增强聚乙烯螺旋波纹管）的生产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E：塑钢复合管（PE碳钢复合管、消防管、钢带增强聚乙烯螺旋波纹管）、高压胶管总成的生产，空气源热泵（超低温空气增焓集热器）的组装，PE管、石油配件的销售所涉及场所的相关环境管理活动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O：塑钢复合管（PE碳钢复合管、消防管、钢带增强聚乙烯螺旋波纹管）、高压胶管总成的生产，空气源热泵（超低温空气增焓集热器）的组装，PE管、石油配件的销售所涉及场所的相关职业健康安全管理活动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