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安徽省汉帮家具制造有限公司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0427-2021-2023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0427-2021-2023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安徽省汉帮家具制造有限公司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胡雯雯</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ISC-2021-1025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