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7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习水县丰田粮油购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3069271017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习水县丰田粮油购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习水县九龙街道府西路1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遵义市习水县九龙街道府西路10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粮油购销（散装高粱、玉米、小麦）、资质范围内预包装食品（大米、糯米、食用油）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习水县丰田粮油购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习水县九龙街道府西路1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习水县九龙街道府西路1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粮油购销（散装高粱、玉米、小麦）、资质范围内预包装食品（大米、糯米、食用油）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