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大庆晟昕恒兴机械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0359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黑龙江省大庆市让胡路区喇嘛甸镇富强村出租楼B35号楼10层488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孙玉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黑龙江省大庆市让胡路区喇嘛甸镇宏伟一队21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0459107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0459107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阴极保护产品、牺牲阳极、管道内保护补口器（机）、不锈钢内补口接头、绝缘接头、驱鸟装置、电源盘、玻璃钢转换接头、电子产品（计算机配件及耗材）、石油钻采专用设备（井口密封装置、采油井口设备及配件）的售后服务（配送、调试、技术指导、客诉解决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