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石家庄鑫悦利电力科技有限公司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0300-2022-SA-2023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河北省石家庄市晋州市桃园镇东小留村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李猛四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赵欣洁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13831119331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13831119331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安全工器具（绝缘硬梯、个人保安线、绝缘梯凳、伞式支架、围栏、验电器、高压拉闸杆、接地线（棒）、不锈钢伸缩围栏、插杆、防坠落导轨装置、预埋式地桩、驱鸟设备、拉线保护套、绝缘护罩、防撞条、沟盖板、安全工具柜、登杆脚扣、警示带、电工登高板、标识牌、安全绳、近电报警器）、电力金具、铁附件、脚钉、劳保用品、施工工器具的售后服务（配送、安装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