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地星科技发展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24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07日 上午至2023年04月0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