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江西美达教育设备集团有限公司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0302-2021-QE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