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河北西环融合汽车服务有限公司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王兵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孙岩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2023年04月09日 上午至2023年04月09日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